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2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РОССИЙСКАЯ ФЕДЕРАЦИЯ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РОСТОВСКАЯ ОБЛАСТЬ</w:t>
      </w:r>
    </w:p>
    <w:p w:rsidR="00602EE0" w:rsidRPr="00BC50BC" w:rsidRDefault="00602EE0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МУНИЦИПАЛЬНОЕ ОБРАЗОВАНИЕ</w:t>
      </w:r>
    </w:p>
    <w:p w:rsidR="00602EE0" w:rsidRPr="00BC50BC" w:rsidRDefault="00602EE0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«МИХАЙЛОВСКОЕ СЕЛЬСКОЕ ПОСЕЛЕНИЕ»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АДМИНИСТРАЦИЯ</w:t>
      </w:r>
    </w:p>
    <w:p w:rsidR="0076628F" w:rsidRPr="00BC50BC" w:rsidRDefault="0076628F" w:rsidP="0076628F">
      <w:pPr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МИХАЙЛОВСКОГО СЕЛЬСКОГО ПОСЕЛЕНИЯ</w:t>
      </w:r>
    </w:p>
    <w:p w:rsidR="00FB7FD2" w:rsidRPr="00BC50BC" w:rsidRDefault="00FB7FD2" w:rsidP="00E65483">
      <w:pPr>
        <w:rPr>
          <w:b/>
        </w:rPr>
      </w:pPr>
    </w:p>
    <w:p w:rsidR="00FB7FD2" w:rsidRPr="00E65483" w:rsidRDefault="00CB75AF" w:rsidP="00BC50BC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FB7FD2" w:rsidRPr="00C07EC2" w:rsidRDefault="00FB7FD2" w:rsidP="00BC50BC">
      <w:pPr>
        <w:jc w:val="center"/>
      </w:pPr>
    </w:p>
    <w:p w:rsidR="00611D24" w:rsidRPr="00FB0082" w:rsidRDefault="0099579F" w:rsidP="0099579F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56C7">
        <w:rPr>
          <w:sz w:val="28"/>
          <w:szCs w:val="28"/>
        </w:rPr>
        <w:t>19</w:t>
      </w:r>
      <w:r w:rsidR="005232D3">
        <w:rPr>
          <w:sz w:val="28"/>
          <w:szCs w:val="28"/>
        </w:rPr>
        <w:t>.</w:t>
      </w:r>
      <w:r w:rsidR="00EE40DD" w:rsidRPr="00FB0082">
        <w:rPr>
          <w:sz w:val="28"/>
          <w:szCs w:val="28"/>
        </w:rPr>
        <w:t>0</w:t>
      </w:r>
      <w:r w:rsidR="008956C7">
        <w:rPr>
          <w:sz w:val="28"/>
          <w:szCs w:val="28"/>
        </w:rPr>
        <w:t>5</w:t>
      </w:r>
      <w:r w:rsidR="005232D3">
        <w:rPr>
          <w:sz w:val="28"/>
          <w:szCs w:val="28"/>
        </w:rPr>
        <w:t>.2020</w:t>
      </w:r>
      <w:r w:rsidR="005C2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28F" w:rsidRPr="00FB0082">
        <w:rPr>
          <w:sz w:val="28"/>
          <w:szCs w:val="28"/>
        </w:rPr>
        <w:t xml:space="preserve"> </w:t>
      </w:r>
      <w:r w:rsidR="00611D24" w:rsidRPr="00FB0082">
        <w:rPr>
          <w:sz w:val="28"/>
          <w:szCs w:val="28"/>
        </w:rPr>
        <w:t xml:space="preserve">№ </w:t>
      </w:r>
      <w:r w:rsidR="00D03214">
        <w:rPr>
          <w:sz w:val="28"/>
          <w:szCs w:val="28"/>
        </w:rPr>
        <w:t>36</w:t>
      </w:r>
      <w:r w:rsidR="00611D24" w:rsidRPr="00FB0082">
        <w:rPr>
          <w:sz w:val="28"/>
          <w:szCs w:val="28"/>
        </w:rPr>
        <w:t xml:space="preserve"> </w:t>
      </w:r>
      <w:r w:rsidR="00EB1A27" w:rsidRPr="00FB0082">
        <w:rPr>
          <w:sz w:val="28"/>
          <w:szCs w:val="28"/>
        </w:rPr>
        <w:t xml:space="preserve">                       </w:t>
      </w:r>
      <w:r w:rsidR="00343B94">
        <w:rPr>
          <w:sz w:val="28"/>
          <w:szCs w:val="28"/>
        </w:rPr>
        <w:t xml:space="preserve"> </w:t>
      </w:r>
      <w:r w:rsidR="00BC50B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343B94">
        <w:rPr>
          <w:sz w:val="28"/>
          <w:szCs w:val="28"/>
        </w:rPr>
        <w:t>х</w:t>
      </w:r>
      <w:proofErr w:type="gramStart"/>
      <w:r w:rsidR="00343B94">
        <w:rPr>
          <w:sz w:val="28"/>
          <w:szCs w:val="28"/>
        </w:rPr>
        <w:t>.М</w:t>
      </w:r>
      <w:proofErr w:type="gramEnd"/>
      <w:r w:rsidR="00343B94">
        <w:rPr>
          <w:sz w:val="28"/>
          <w:szCs w:val="28"/>
        </w:rPr>
        <w:t>ихайловка</w:t>
      </w:r>
      <w:r w:rsidR="0076628F" w:rsidRPr="00FB0082">
        <w:rPr>
          <w:b/>
          <w:color w:val="FFFFFF"/>
          <w:sz w:val="28"/>
          <w:szCs w:val="28"/>
          <w:u w:val="single"/>
        </w:rPr>
        <w:t>х.х.х</w:t>
      </w:r>
      <w:proofErr w:type="spellEnd"/>
      <w:r w:rsidR="0076628F" w:rsidRPr="00FB0082">
        <w:rPr>
          <w:b/>
          <w:color w:val="FFFFFF"/>
          <w:sz w:val="28"/>
          <w:szCs w:val="28"/>
          <w:u w:val="single"/>
        </w:rPr>
        <w:t>.</w:t>
      </w:r>
    </w:p>
    <w:p w:rsidR="00FB7FD2" w:rsidRPr="00FB0082" w:rsidRDefault="00FB7FD2" w:rsidP="00BC50BC">
      <w:pPr>
        <w:jc w:val="center"/>
        <w:rPr>
          <w:sz w:val="28"/>
          <w:szCs w:val="28"/>
        </w:rPr>
      </w:pPr>
    </w:p>
    <w:tbl>
      <w:tblPr>
        <w:tblW w:w="7612" w:type="pct"/>
        <w:tblInd w:w="-176" w:type="dxa"/>
        <w:tblLook w:val="01E0"/>
      </w:tblPr>
      <w:tblGrid>
        <w:gridCol w:w="9783"/>
        <w:gridCol w:w="4788"/>
      </w:tblGrid>
      <w:tr w:rsidR="00440058" w:rsidRPr="00FB0082" w:rsidTr="00BC50BC">
        <w:tc>
          <w:tcPr>
            <w:tcW w:w="3357" w:type="pct"/>
            <w:shd w:val="clear" w:color="auto" w:fill="auto"/>
          </w:tcPr>
          <w:p w:rsidR="00BC50BC" w:rsidRDefault="00BC50BC" w:rsidP="00BC50BC">
            <w:pPr>
              <w:ind w:right="-3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 внесении изменений в постановление Администрации  </w:t>
            </w:r>
          </w:p>
          <w:p w:rsidR="00072A59" w:rsidRDefault="00BC50BC" w:rsidP="00BC50BC">
            <w:pPr>
              <w:ind w:right="-3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Михайло</w:t>
            </w:r>
            <w:r w:rsidR="008956C7">
              <w:rPr>
                <w:sz w:val="28"/>
                <w:szCs w:val="28"/>
              </w:rPr>
              <w:t>вского сельского поселения от 18.09.2018 № 2</w:t>
            </w:r>
          </w:p>
          <w:p w:rsidR="00BC50BC" w:rsidRPr="00FB0082" w:rsidRDefault="00BC50BC" w:rsidP="00BC50BC">
            <w:pPr>
              <w:ind w:right="-3546"/>
              <w:rPr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</w:tcPr>
          <w:p w:rsidR="00440058" w:rsidRPr="00FB0082" w:rsidRDefault="00440058" w:rsidP="00BC50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0DD" w:rsidRPr="00FB0082" w:rsidRDefault="005232D3" w:rsidP="005232D3">
      <w:pPr>
        <w:pStyle w:val="ConsPlusNormal"/>
      </w:pPr>
      <w:r>
        <w:t xml:space="preserve">    </w:t>
      </w:r>
      <w:r w:rsidR="00BC50BC">
        <w:t xml:space="preserve"> </w:t>
      </w:r>
      <w:proofErr w:type="gramStart"/>
      <w:r w:rsidR="00F21813">
        <w:t>На основании Областного закона от 28.04.2020 № 322-ЗС «О внесении и</w:t>
      </w:r>
      <w:r w:rsidR="00F21813">
        <w:t>з</w:t>
      </w:r>
      <w:r w:rsidR="00F21813">
        <w:t>менений в статью 28 Областного закона « О государственной гражданской службе в Ростовской области»</w:t>
      </w:r>
      <w:r w:rsidR="00091BED">
        <w:t xml:space="preserve"> и статью 15 Областного закона « О против</w:t>
      </w:r>
      <w:r w:rsidR="00091BED">
        <w:t>о</w:t>
      </w:r>
      <w:r w:rsidR="00091BED">
        <w:t>действии коррупции в Ростовской области», в соответствии с постановление Правительства Ростовской области от 27.04.2020 № 401 « О внесении изм</w:t>
      </w:r>
      <w:r w:rsidR="00091BED">
        <w:t>е</w:t>
      </w:r>
      <w:r w:rsidR="00091BED">
        <w:t>нений в некоторые постановления Правительства Ростовской области»,</w:t>
      </w:r>
      <w:r w:rsidR="00FB0082" w:rsidRPr="00FB0082">
        <w:t xml:space="preserve"> р</w:t>
      </w:r>
      <w:r w:rsidR="00FB0082" w:rsidRPr="00FB0082">
        <w:t>у</w:t>
      </w:r>
      <w:r w:rsidR="00FB0082" w:rsidRPr="00FB0082">
        <w:t>ководствуясь ст. 33 Устава муниципального образования «Михайловское сельское</w:t>
      </w:r>
      <w:proofErr w:type="gramEnd"/>
      <w:r w:rsidR="00FB0082" w:rsidRPr="00FB0082">
        <w:t xml:space="preserve"> поселение», Администрация Михайловского сельского поселения,-</w:t>
      </w:r>
    </w:p>
    <w:p w:rsidR="00C07EC2" w:rsidRPr="00FB0082" w:rsidRDefault="00C07EC2" w:rsidP="005E396D">
      <w:pPr>
        <w:ind w:firstLine="708"/>
        <w:jc w:val="center"/>
        <w:rPr>
          <w:sz w:val="28"/>
          <w:szCs w:val="28"/>
        </w:rPr>
      </w:pPr>
    </w:p>
    <w:p w:rsidR="00AA3006" w:rsidRPr="00FB0082" w:rsidRDefault="00AA3006" w:rsidP="005E396D">
      <w:pPr>
        <w:ind w:firstLine="708"/>
        <w:jc w:val="center"/>
        <w:rPr>
          <w:sz w:val="28"/>
          <w:szCs w:val="28"/>
          <w:lang w:eastAsia="en-US"/>
        </w:rPr>
      </w:pPr>
      <w:r w:rsidRPr="00FB0082">
        <w:rPr>
          <w:sz w:val="28"/>
          <w:szCs w:val="28"/>
        </w:rPr>
        <w:t>ПОСТАНОВЛЯЕТ</w:t>
      </w:r>
      <w:r w:rsidRPr="00FB0082">
        <w:rPr>
          <w:sz w:val="28"/>
          <w:szCs w:val="28"/>
          <w:lang w:eastAsia="en-US"/>
        </w:rPr>
        <w:t>:</w:t>
      </w:r>
    </w:p>
    <w:p w:rsidR="00AA3006" w:rsidRPr="00FB0082" w:rsidRDefault="00AA3006" w:rsidP="00AA3006">
      <w:pPr>
        <w:pStyle w:val="ConsPlusNormal"/>
        <w:ind w:firstLine="567"/>
        <w:jc w:val="both"/>
      </w:pPr>
    </w:p>
    <w:p w:rsidR="00BF2393" w:rsidRDefault="00513ED7" w:rsidP="005232D3">
      <w:pPr>
        <w:pStyle w:val="ConsPlusNormal"/>
      </w:pPr>
      <w:r>
        <w:t xml:space="preserve">        1.  </w:t>
      </w:r>
      <w:proofErr w:type="gramStart"/>
      <w:r w:rsidR="00037382">
        <w:t>Внести изменение в постановления</w:t>
      </w:r>
      <w:r w:rsidR="00036DD2" w:rsidRPr="00FB0082">
        <w:t xml:space="preserve"> А</w:t>
      </w:r>
      <w:r w:rsidR="00C84333" w:rsidRPr="00FB0082">
        <w:t>дминистрации Михайловского сельског</w:t>
      </w:r>
      <w:r>
        <w:t xml:space="preserve">о   </w:t>
      </w:r>
      <w:r w:rsidR="00FB0082" w:rsidRPr="00FB0082">
        <w:t>поселения</w:t>
      </w:r>
      <w:r w:rsidR="003651E2">
        <w:t>:</w:t>
      </w:r>
      <w:r w:rsidR="008956C7">
        <w:t xml:space="preserve"> от 18.09.2018</w:t>
      </w:r>
      <w:r w:rsidR="00037382">
        <w:t xml:space="preserve"> </w:t>
      </w:r>
      <w:r w:rsidR="008956C7">
        <w:t xml:space="preserve"> № 2</w:t>
      </w:r>
      <w:r w:rsidR="00FB0082" w:rsidRPr="00FB0082">
        <w:t xml:space="preserve"> «</w:t>
      </w:r>
      <w:r w:rsidR="008956C7">
        <w:t xml:space="preserve"> Об утверждении перечня </w:t>
      </w:r>
      <w:r w:rsidR="008956C7" w:rsidRPr="00BE5103">
        <w:t xml:space="preserve"> дол</w:t>
      </w:r>
      <w:r w:rsidR="008956C7" w:rsidRPr="00BE5103">
        <w:t>ж</w:t>
      </w:r>
      <w:r w:rsidR="008956C7" w:rsidRPr="00BE5103">
        <w:t xml:space="preserve">ностей муниципальной службы в Администрации </w:t>
      </w:r>
      <w:r w:rsidR="008956C7">
        <w:t>Михайловского сельского поселения</w:t>
      </w:r>
      <w:r w:rsidR="008956C7" w:rsidRPr="00BE5103">
        <w:t xml:space="preserve">, при назначении на которые граждане и при замещении которых муниципальные служащие Администрации </w:t>
      </w:r>
      <w:r w:rsidR="008956C7">
        <w:t>Михайловского сельского пос</w:t>
      </w:r>
      <w:r w:rsidR="008956C7">
        <w:t>е</w:t>
      </w:r>
      <w:r w:rsidR="008956C7">
        <w:t>ления</w:t>
      </w:r>
      <w:r w:rsidR="008956C7" w:rsidRPr="00BE5103">
        <w:t xml:space="preserve"> обязаны представлять сведения о своих доходах, расходах, об имущ</w:t>
      </w:r>
      <w:r w:rsidR="008956C7" w:rsidRPr="00BE5103">
        <w:t>е</w:t>
      </w:r>
      <w:r w:rsidR="008956C7" w:rsidRPr="00BE5103">
        <w:t>стве и обязательствах имущественного характера, а также сведения о дох</w:t>
      </w:r>
      <w:r w:rsidR="008956C7" w:rsidRPr="00BE5103">
        <w:t>о</w:t>
      </w:r>
      <w:proofErr w:type="gramEnd"/>
      <w:r w:rsidR="008956C7" w:rsidRPr="00BE5103">
        <w:t xml:space="preserve">дах, </w:t>
      </w:r>
      <w:proofErr w:type="gramStart"/>
      <w:r w:rsidR="008956C7" w:rsidRPr="00BE5103">
        <w:t>расходах</w:t>
      </w:r>
      <w:proofErr w:type="gramEnd"/>
      <w:r w:rsidR="008956C7" w:rsidRPr="00BE5103">
        <w:t>, об имуществе и обязательствах имущественного характера своих супруги (супруга) и несовершеннолетних детей</w:t>
      </w:r>
      <w:r w:rsidR="005232D3">
        <w:t>»</w:t>
      </w:r>
      <w:r w:rsidR="00BF2393">
        <w:t>:</w:t>
      </w:r>
    </w:p>
    <w:p w:rsidR="00EE1E43" w:rsidRPr="0009653F" w:rsidRDefault="00BF2393" w:rsidP="0009653F">
      <w:pPr>
        <w:ind w:firstLine="70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1.1 Пункт 2 изложить в следующей редакции: «Муниципальным сл</w:t>
      </w:r>
      <w:r w:rsidRPr="00F21813">
        <w:rPr>
          <w:sz w:val="28"/>
          <w:szCs w:val="28"/>
        </w:rPr>
        <w:t>у</w:t>
      </w:r>
      <w:r w:rsidRPr="00F21813">
        <w:rPr>
          <w:sz w:val="28"/>
          <w:szCs w:val="28"/>
        </w:rPr>
        <w:t>жащим, замещающим должности</w:t>
      </w:r>
      <w:r w:rsidRPr="00BE5103">
        <w:rPr>
          <w:sz w:val="28"/>
          <w:szCs w:val="28"/>
        </w:rPr>
        <w:t xml:space="preserve"> муниципальной службы, предусмотренные перечнем должностей, представлять сведения о доходах, расходах, об им</w:t>
      </w:r>
      <w:r w:rsidRPr="00BE5103">
        <w:rPr>
          <w:sz w:val="28"/>
          <w:szCs w:val="28"/>
        </w:rPr>
        <w:t>у</w:t>
      </w:r>
      <w:r w:rsidRPr="00BE5103">
        <w:rPr>
          <w:sz w:val="28"/>
          <w:szCs w:val="28"/>
        </w:rPr>
        <w:t>ществе и обязательствах имущественного характера на имя главы Админис</w:t>
      </w:r>
      <w:r w:rsidRPr="00BE5103">
        <w:rPr>
          <w:sz w:val="28"/>
          <w:szCs w:val="28"/>
        </w:rPr>
        <w:t>т</w:t>
      </w:r>
      <w:r w:rsidRPr="00BE5103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Михайловского сельского  поселения</w:t>
      </w:r>
      <w:r w:rsidRPr="00AD4757">
        <w:rPr>
          <w:sz w:val="28"/>
          <w:szCs w:val="28"/>
        </w:rPr>
        <w:t>,  заполняемых с использованием СПО «Справки БК»,</w:t>
      </w:r>
      <w:r w:rsidRPr="00BE5103">
        <w:rPr>
          <w:sz w:val="28"/>
          <w:szCs w:val="28"/>
        </w:rPr>
        <w:t xml:space="preserve"> ежегодно, не позднее </w:t>
      </w:r>
      <w:r w:rsidR="00F21813">
        <w:rPr>
          <w:sz w:val="28"/>
          <w:szCs w:val="28"/>
        </w:rPr>
        <w:t xml:space="preserve">1 августа </w:t>
      </w:r>
      <w:r w:rsidRPr="00BE5103">
        <w:rPr>
          <w:sz w:val="28"/>
          <w:szCs w:val="28"/>
        </w:rPr>
        <w:t xml:space="preserve">года, следующего </w:t>
      </w:r>
      <w:proofErr w:type="gramStart"/>
      <w:r w:rsidRPr="00BE5103">
        <w:rPr>
          <w:sz w:val="28"/>
          <w:szCs w:val="28"/>
        </w:rPr>
        <w:t>за</w:t>
      </w:r>
      <w:proofErr w:type="gramEnd"/>
      <w:r w:rsidRPr="00BE5103">
        <w:rPr>
          <w:sz w:val="28"/>
          <w:szCs w:val="28"/>
        </w:rPr>
        <w:t xml:space="preserve"> о</w:t>
      </w:r>
      <w:r w:rsidRPr="00BE5103">
        <w:rPr>
          <w:sz w:val="28"/>
          <w:szCs w:val="28"/>
        </w:rPr>
        <w:t>т</w:t>
      </w:r>
      <w:r w:rsidRPr="00BE5103">
        <w:rPr>
          <w:sz w:val="28"/>
          <w:szCs w:val="28"/>
        </w:rPr>
        <w:t>четным.</w:t>
      </w:r>
      <w:r w:rsidR="00F21813">
        <w:rPr>
          <w:sz w:val="28"/>
          <w:szCs w:val="28"/>
        </w:rPr>
        <w:t>»</w:t>
      </w:r>
    </w:p>
    <w:p w:rsidR="00AA3006" w:rsidRPr="00FB0082" w:rsidRDefault="00513ED7" w:rsidP="00513ED7">
      <w:pPr>
        <w:pStyle w:val="ConsPlusNormal"/>
        <w:jc w:val="both"/>
      </w:pPr>
      <w:r>
        <w:t xml:space="preserve">       </w:t>
      </w:r>
      <w:r w:rsidR="003651E2">
        <w:t>2</w:t>
      </w:r>
      <w:r w:rsidR="00280579" w:rsidRPr="00FB0082">
        <w:t>. Настоящее постановление</w:t>
      </w:r>
      <w:r w:rsidR="0072642E">
        <w:t xml:space="preserve"> вступает в силу со дня его подписания и</w:t>
      </w:r>
      <w:r w:rsidR="005E396D" w:rsidRPr="00FB0082">
        <w:t xml:space="preserve"> </w:t>
      </w:r>
      <w:r w:rsidR="00AA3006" w:rsidRPr="00FB0082">
        <w:t>подлежит официальному обнародова</w:t>
      </w:r>
      <w:r w:rsidR="0072642E">
        <w:t xml:space="preserve">нию </w:t>
      </w:r>
      <w:r w:rsidR="00AA3006" w:rsidRPr="00FB0082">
        <w:t xml:space="preserve">и размещению на официальном </w:t>
      </w:r>
      <w:r w:rsidR="00AA3006" w:rsidRPr="00FB0082">
        <w:lastRenderedPageBreak/>
        <w:t>сай</w:t>
      </w:r>
      <w:r w:rsidR="00F65167" w:rsidRPr="00FB0082">
        <w:t>те А</w:t>
      </w:r>
      <w:r w:rsidR="00AA3006" w:rsidRPr="00FB0082">
        <w:t>дминистрации</w:t>
      </w:r>
      <w:r w:rsidR="00104374" w:rsidRPr="00FB0082">
        <w:t xml:space="preserve"> Михайловского сельского поселения </w:t>
      </w:r>
      <w:r w:rsidR="003651E2">
        <w:t xml:space="preserve">в </w:t>
      </w:r>
      <w:r w:rsidR="00AA3006" w:rsidRPr="00FB0082">
        <w:t xml:space="preserve"> сети «Инте</w:t>
      </w:r>
      <w:r w:rsidR="00AA3006" w:rsidRPr="00FB0082">
        <w:t>р</w:t>
      </w:r>
      <w:r w:rsidR="00AA3006" w:rsidRPr="00FB0082">
        <w:t>нет».</w:t>
      </w:r>
    </w:p>
    <w:p w:rsidR="00AA3006" w:rsidRPr="00FB0082" w:rsidRDefault="00513ED7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1E2">
        <w:rPr>
          <w:sz w:val="28"/>
          <w:szCs w:val="28"/>
        </w:rPr>
        <w:t>3</w:t>
      </w:r>
      <w:r w:rsidR="00AA3006" w:rsidRPr="00FB0082">
        <w:rPr>
          <w:sz w:val="28"/>
          <w:szCs w:val="28"/>
        </w:rPr>
        <w:t xml:space="preserve">. </w:t>
      </w:r>
      <w:proofErr w:type="gramStart"/>
      <w:r w:rsidR="00AA3006" w:rsidRPr="00FB0082">
        <w:rPr>
          <w:sz w:val="28"/>
          <w:szCs w:val="28"/>
        </w:rPr>
        <w:t xml:space="preserve">Контроль </w:t>
      </w:r>
      <w:r w:rsidR="00C84333" w:rsidRPr="00FB0082">
        <w:rPr>
          <w:sz w:val="28"/>
          <w:szCs w:val="28"/>
        </w:rPr>
        <w:t xml:space="preserve"> </w:t>
      </w:r>
      <w:r w:rsidR="00AA3006" w:rsidRPr="00FB0082">
        <w:rPr>
          <w:sz w:val="28"/>
          <w:szCs w:val="28"/>
        </w:rPr>
        <w:t>за</w:t>
      </w:r>
      <w:proofErr w:type="gramEnd"/>
      <w:r w:rsidR="00AA3006" w:rsidRPr="00FB0082">
        <w:rPr>
          <w:sz w:val="28"/>
          <w:szCs w:val="28"/>
        </w:rPr>
        <w:t xml:space="preserve"> исполнением настоя</w:t>
      </w:r>
      <w:r w:rsidR="00104374" w:rsidRPr="00FB0082">
        <w:rPr>
          <w:sz w:val="28"/>
          <w:szCs w:val="28"/>
        </w:rPr>
        <w:t xml:space="preserve">щего </w:t>
      </w:r>
      <w:r w:rsidR="00FB0082" w:rsidRPr="00FB0082">
        <w:rPr>
          <w:sz w:val="28"/>
          <w:szCs w:val="28"/>
        </w:rPr>
        <w:t>постановления возложить на Главу Администрации Михайловского сельского поселения.</w:t>
      </w:r>
    </w:p>
    <w:p w:rsidR="005F6B47" w:rsidRPr="00FB0082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19BD" w:rsidRPr="00FB0082" w:rsidRDefault="002119BD" w:rsidP="00FB7FD2">
      <w:pPr>
        <w:rPr>
          <w:sz w:val="28"/>
          <w:szCs w:val="28"/>
        </w:rPr>
      </w:pPr>
    </w:p>
    <w:p w:rsidR="00EB1A27" w:rsidRDefault="00602EE0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E7813" w:rsidRPr="00FB0082"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</w:p>
    <w:p w:rsidR="00AA3006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 w:rsidR="00602EE0">
        <w:rPr>
          <w:sz w:val="28"/>
          <w:szCs w:val="28"/>
        </w:rPr>
        <w:t>С.М.Дубравина</w:t>
      </w:r>
      <w:proofErr w:type="spellEnd"/>
    </w:p>
    <w:p w:rsidR="00BC50BC" w:rsidRDefault="00BC50BC" w:rsidP="00037382">
      <w:pPr>
        <w:pStyle w:val="ConsPlusNormal"/>
        <w:ind w:left="4536"/>
        <w:jc w:val="right"/>
      </w:pPr>
    </w:p>
    <w:p w:rsidR="00BC50BC" w:rsidRDefault="00BC50BC" w:rsidP="00037382">
      <w:pPr>
        <w:pStyle w:val="ConsPlusNormal"/>
        <w:ind w:left="4536"/>
        <w:jc w:val="right"/>
      </w:pPr>
    </w:p>
    <w:p w:rsidR="00037382" w:rsidRDefault="00037382" w:rsidP="00037382">
      <w:pPr>
        <w:pStyle w:val="ConsPlusNormal"/>
        <w:jc w:val="center"/>
      </w:pPr>
    </w:p>
    <w:p w:rsidR="00037382" w:rsidRPr="00343B94" w:rsidRDefault="00037382" w:rsidP="00FB7FD2">
      <w:pPr>
        <w:rPr>
          <w:sz w:val="28"/>
          <w:szCs w:val="28"/>
        </w:rPr>
      </w:pPr>
    </w:p>
    <w:sectPr w:rsidR="00037382" w:rsidRPr="00343B94" w:rsidSect="00C843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D1" w:rsidRDefault="00EF04D1" w:rsidP="00AA3006">
      <w:r>
        <w:separator/>
      </w:r>
    </w:p>
  </w:endnote>
  <w:endnote w:type="continuationSeparator" w:id="0">
    <w:p w:rsidR="00EF04D1" w:rsidRDefault="00EF04D1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D1" w:rsidRDefault="00EF04D1" w:rsidP="00AA3006">
      <w:r>
        <w:separator/>
      </w:r>
    </w:p>
  </w:footnote>
  <w:footnote w:type="continuationSeparator" w:id="0">
    <w:p w:rsidR="00EF04D1" w:rsidRDefault="00EF04D1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36DD2"/>
    <w:rsid w:val="00037382"/>
    <w:rsid w:val="00052DF2"/>
    <w:rsid w:val="0005640A"/>
    <w:rsid w:val="00066BEA"/>
    <w:rsid w:val="00072A59"/>
    <w:rsid w:val="0008174C"/>
    <w:rsid w:val="000825BC"/>
    <w:rsid w:val="00083096"/>
    <w:rsid w:val="00087B4D"/>
    <w:rsid w:val="00091BED"/>
    <w:rsid w:val="00091C71"/>
    <w:rsid w:val="00093722"/>
    <w:rsid w:val="0009653F"/>
    <w:rsid w:val="000E7813"/>
    <w:rsid w:val="000F1820"/>
    <w:rsid w:val="000F1CCC"/>
    <w:rsid w:val="00103367"/>
    <w:rsid w:val="00104374"/>
    <w:rsid w:val="00154B23"/>
    <w:rsid w:val="00155F3E"/>
    <w:rsid w:val="001739DE"/>
    <w:rsid w:val="00180C8F"/>
    <w:rsid w:val="00195F38"/>
    <w:rsid w:val="001A202A"/>
    <w:rsid w:val="00210D37"/>
    <w:rsid w:val="002119BD"/>
    <w:rsid w:val="002142D7"/>
    <w:rsid w:val="002517C7"/>
    <w:rsid w:val="00280579"/>
    <w:rsid w:val="002C09E3"/>
    <w:rsid w:val="002C7981"/>
    <w:rsid w:val="00321117"/>
    <w:rsid w:val="0033142A"/>
    <w:rsid w:val="00343B94"/>
    <w:rsid w:val="00355698"/>
    <w:rsid w:val="003651E2"/>
    <w:rsid w:val="003713B2"/>
    <w:rsid w:val="00392CB4"/>
    <w:rsid w:val="00393F6C"/>
    <w:rsid w:val="003B0E36"/>
    <w:rsid w:val="003E6F78"/>
    <w:rsid w:val="004009B4"/>
    <w:rsid w:val="00404DCC"/>
    <w:rsid w:val="004322B8"/>
    <w:rsid w:val="00436D17"/>
    <w:rsid w:val="00440058"/>
    <w:rsid w:val="00441033"/>
    <w:rsid w:val="0044607F"/>
    <w:rsid w:val="004465A5"/>
    <w:rsid w:val="00456049"/>
    <w:rsid w:val="00473085"/>
    <w:rsid w:val="00480520"/>
    <w:rsid w:val="00481557"/>
    <w:rsid w:val="00486B37"/>
    <w:rsid w:val="00495429"/>
    <w:rsid w:val="004B0880"/>
    <w:rsid w:val="004C5C55"/>
    <w:rsid w:val="004D46B5"/>
    <w:rsid w:val="004E2AA6"/>
    <w:rsid w:val="00504E6C"/>
    <w:rsid w:val="00513ED7"/>
    <w:rsid w:val="005151DB"/>
    <w:rsid w:val="00521E53"/>
    <w:rsid w:val="005232D3"/>
    <w:rsid w:val="00541FCE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5AC"/>
    <w:rsid w:val="006068DC"/>
    <w:rsid w:val="0061144D"/>
    <w:rsid w:val="00611D24"/>
    <w:rsid w:val="00617B68"/>
    <w:rsid w:val="00621172"/>
    <w:rsid w:val="00637EB3"/>
    <w:rsid w:val="00671F0B"/>
    <w:rsid w:val="00694EB8"/>
    <w:rsid w:val="006A2B98"/>
    <w:rsid w:val="006B2A19"/>
    <w:rsid w:val="006C1E9F"/>
    <w:rsid w:val="006E4C31"/>
    <w:rsid w:val="006E525F"/>
    <w:rsid w:val="0072642E"/>
    <w:rsid w:val="00730427"/>
    <w:rsid w:val="0076628F"/>
    <w:rsid w:val="00780278"/>
    <w:rsid w:val="0078738A"/>
    <w:rsid w:val="00795358"/>
    <w:rsid w:val="0079589C"/>
    <w:rsid w:val="007A38F0"/>
    <w:rsid w:val="007B52CF"/>
    <w:rsid w:val="007D2D69"/>
    <w:rsid w:val="00804D60"/>
    <w:rsid w:val="00814127"/>
    <w:rsid w:val="0081449F"/>
    <w:rsid w:val="00826942"/>
    <w:rsid w:val="00832AB2"/>
    <w:rsid w:val="008607AF"/>
    <w:rsid w:val="0088714A"/>
    <w:rsid w:val="008956C7"/>
    <w:rsid w:val="008B7DFA"/>
    <w:rsid w:val="00911560"/>
    <w:rsid w:val="009318CF"/>
    <w:rsid w:val="009366D5"/>
    <w:rsid w:val="00950176"/>
    <w:rsid w:val="00956028"/>
    <w:rsid w:val="00961884"/>
    <w:rsid w:val="00974462"/>
    <w:rsid w:val="0099062B"/>
    <w:rsid w:val="0099579F"/>
    <w:rsid w:val="009966FE"/>
    <w:rsid w:val="009C7F5A"/>
    <w:rsid w:val="009F53EF"/>
    <w:rsid w:val="00A13240"/>
    <w:rsid w:val="00A27B2C"/>
    <w:rsid w:val="00A433E0"/>
    <w:rsid w:val="00A55FB3"/>
    <w:rsid w:val="00A83821"/>
    <w:rsid w:val="00A85A8E"/>
    <w:rsid w:val="00AA3006"/>
    <w:rsid w:val="00AA651C"/>
    <w:rsid w:val="00AA658B"/>
    <w:rsid w:val="00AC66F4"/>
    <w:rsid w:val="00AC7245"/>
    <w:rsid w:val="00B44779"/>
    <w:rsid w:val="00B50472"/>
    <w:rsid w:val="00B561E2"/>
    <w:rsid w:val="00B74764"/>
    <w:rsid w:val="00B93FF7"/>
    <w:rsid w:val="00BC14BD"/>
    <w:rsid w:val="00BC4574"/>
    <w:rsid w:val="00BC50BC"/>
    <w:rsid w:val="00BF0A92"/>
    <w:rsid w:val="00BF2393"/>
    <w:rsid w:val="00C07EC2"/>
    <w:rsid w:val="00C279D7"/>
    <w:rsid w:val="00C433AE"/>
    <w:rsid w:val="00C75743"/>
    <w:rsid w:val="00C84333"/>
    <w:rsid w:val="00CB75AF"/>
    <w:rsid w:val="00CD051F"/>
    <w:rsid w:val="00CF29A0"/>
    <w:rsid w:val="00CF29C7"/>
    <w:rsid w:val="00CF31C7"/>
    <w:rsid w:val="00D021BC"/>
    <w:rsid w:val="00D03214"/>
    <w:rsid w:val="00D03B03"/>
    <w:rsid w:val="00D254D5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F22EF"/>
    <w:rsid w:val="00E10494"/>
    <w:rsid w:val="00E46EFF"/>
    <w:rsid w:val="00E65483"/>
    <w:rsid w:val="00E710F9"/>
    <w:rsid w:val="00E951F6"/>
    <w:rsid w:val="00EB1A27"/>
    <w:rsid w:val="00EB2A4D"/>
    <w:rsid w:val="00ED5180"/>
    <w:rsid w:val="00EE1E43"/>
    <w:rsid w:val="00EE40DD"/>
    <w:rsid w:val="00EF04D1"/>
    <w:rsid w:val="00F20C76"/>
    <w:rsid w:val="00F21813"/>
    <w:rsid w:val="00F4300D"/>
    <w:rsid w:val="00F50DD7"/>
    <w:rsid w:val="00F65167"/>
    <w:rsid w:val="00F9026B"/>
    <w:rsid w:val="00FB0082"/>
    <w:rsid w:val="00FB7FD2"/>
    <w:rsid w:val="00FC0C9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037382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C48C-5A7C-46B0-B7DF-6D769EB0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Землеустроитель</cp:lastModifiedBy>
  <cp:revision>74</cp:revision>
  <cp:lastPrinted>2020-05-21T05:17:00Z</cp:lastPrinted>
  <dcterms:created xsi:type="dcterms:W3CDTF">2019-01-18T07:44:00Z</dcterms:created>
  <dcterms:modified xsi:type="dcterms:W3CDTF">2020-06-23T07:31:00Z</dcterms:modified>
</cp:coreProperties>
</file>